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FC208" w14:textId="77777777" w:rsidR="002A43AD" w:rsidRPr="00B95A18" w:rsidRDefault="002A43AD" w:rsidP="00B95A18">
      <w:pPr>
        <w:spacing w:line="360" w:lineRule="auto"/>
        <w:jc w:val="center"/>
        <w:rPr>
          <w:b/>
        </w:rPr>
      </w:pPr>
      <w:r w:rsidRPr="00B95A18">
        <w:rPr>
          <w:b/>
        </w:rPr>
        <w:t>VILNIAUS GEDIMINO TECHNIKOS UNIVERSITETO</w:t>
      </w:r>
    </w:p>
    <w:p w14:paraId="08839FDA" w14:textId="77777777" w:rsidR="002A43AD" w:rsidRPr="00B95A18" w:rsidRDefault="002A43AD" w:rsidP="00B95A18">
      <w:pPr>
        <w:spacing w:line="360" w:lineRule="auto"/>
        <w:jc w:val="center"/>
        <w:rPr>
          <w:b/>
        </w:rPr>
      </w:pPr>
      <w:r w:rsidRPr="00B95A18">
        <w:rPr>
          <w:b/>
        </w:rPr>
        <w:t>STUDENTŲ ATSTOVYBĖ</w:t>
      </w:r>
    </w:p>
    <w:p w14:paraId="3C9813BC" w14:textId="77777777" w:rsidR="002A43AD" w:rsidRPr="00B95A18" w:rsidRDefault="002A43AD" w:rsidP="00B95A18">
      <w:pPr>
        <w:spacing w:line="360" w:lineRule="auto"/>
        <w:jc w:val="center"/>
        <w:rPr>
          <w:b/>
        </w:rPr>
      </w:pPr>
      <w:r w:rsidRPr="00B95A18">
        <w:rPr>
          <w:b/>
        </w:rPr>
        <w:t>ARCHITEKTŪROS FAKULTETE</w:t>
      </w:r>
    </w:p>
    <w:p w14:paraId="3139ED36" w14:textId="77777777" w:rsidR="002A43AD" w:rsidRPr="00B95A18" w:rsidRDefault="002A43AD" w:rsidP="00B95A18">
      <w:pPr>
        <w:spacing w:line="360" w:lineRule="auto"/>
        <w:jc w:val="center"/>
        <w:rPr>
          <w:b/>
        </w:rPr>
      </w:pPr>
    </w:p>
    <w:p w14:paraId="164E0943" w14:textId="77777777" w:rsidR="002A43AD" w:rsidRPr="00B95A18" w:rsidRDefault="002A43AD" w:rsidP="00B95A18">
      <w:pPr>
        <w:pStyle w:val="Heading1"/>
        <w:spacing w:line="360" w:lineRule="auto"/>
        <w:rPr>
          <w:sz w:val="20"/>
          <w:lang w:val="lt-LT"/>
        </w:rPr>
      </w:pPr>
      <w:r w:rsidRPr="00B95A18">
        <w:rPr>
          <w:sz w:val="20"/>
          <w:lang w:val="lt-LT"/>
        </w:rPr>
        <w:t xml:space="preserve">VGTU SA AF SUSIRINKIMO </w:t>
      </w:r>
    </w:p>
    <w:p w14:paraId="4AC5FE3F" w14:textId="77777777" w:rsidR="002A43AD" w:rsidRPr="00B95A18" w:rsidRDefault="002A43AD" w:rsidP="00B95A18">
      <w:pPr>
        <w:spacing w:line="360" w:lineRule="auto"/>
        <w:jc w:val="center"/>
        <w:rPr>
          <w:b/>
        </w:rPr>
      </w:pPr>
      <w:r w:rsidRPr="00B95A18">
        <w:rPr>
          <w:b/>
        </w:rPr>
        <w:t>PROTOKOLAS</w:t>
      </w:r>
    </w:p>
    <w:p w14:paraId="28B7857D" w14:textId="77777777" w:rsidR="002A43AD" w:rsidRPr="00B95A18" w:rsidRDefault="00CD14A1" w:rsidP="00B95A18">
      <w:pPr>
        <w:spacing w:line="360" w:lineRule="auto"/>
        <w:jc w:val="center"/>
      </w:pPr>
      <w:r w:rsidRPr="00B95A18">
        <w:t xml:space="preserve">2018 10 </w:t>
      </w:r>
      <w:r w:rsidR="00B83E6F" w:rsidRPr="00B95A18">
        <w:t>22</w:t>
      </w:r>
    </w:p>
    <w:p w14:paraId="2388D4A5" w14:textId="77777777" w:rsidR="002A43AD" w:rsidRPr="00B95A18" w:rsidRDefault="002A43AD" w:rsidP="00B95A18">
      <w:pPr>
        <w:spacing w:line="360" w:lineRule="auto"/>
        <w:jc w:val="center"/>
      </w:pPr>
      <w:r w:rsidRPr="00B95A18">
        <w:t>Vilnius</w:t>
      </w:r>
    </w:p>
    <w:p w14:paraId="53527550" w14:textId="77777777" w:rsidR="002A43AD" w:rsidRPr="00B95A18" w:rsidRDefault="002A43AD" w:rsidP="00B95A18">
      <w:pPr>
        <w:spacing w:line="360" w:lineRule="auto"/>
        <w:jc w:val="center"/>
      </w:pPr>
      <w:r w:rsidRPr="00B95A18">
        <w:t>Trakų g. 1- Pylimo g. 26</w:t>
      </w:r>
    </w:p>
    <w:p w14:paraId="1D6B60D2" w14:textId="77777777" w:rsidR="002A43AD" w:rsidRPr="00B95A18" w:rsidRDefault="002A43AD" w:rsidP="00B95A18">
      <w:pPr>
        <w:spacing w:before="240" w:line="360" w:lineRule="auto"/>
        <w:jc w:val="both"/>
      </w:pPr>
      <w:r w:rsidRPr="00B95A18">
        <w:t xml:space="preserve">Posėdžio pirmininkas – </w:t>
      </w:r>
      <w:r w:rsidR="00B83E6F" w:rsidRPr="00B95A18">
        <w:t>Silvija Janavičiūtė</w:t>
      </w:r>
    </w:p>
    <w:p w14:paraId="3B6E1B33" w14:textId="00024B63" w:rsidR="00B83E6F" w:rsidRPr="00B95A18" w:rsidRDefault="002A43AD" w:rsidP="00B95A18">
      <w:pPr>
        <w:spacing w:line="360" w:lineRule="auto"/>
        <w:jc w:val="both"/>
      </w:pPr>
      <w:r w:rsidRPr="00B95A18">
        <w:t xml:space="preserve">Posėdžio sekretorius – </w:t>
      </w:r>
      <w:r w:rsidR="00CF5CEE">
        <w:t>Laura Jančiauskaitė</w:t>
      </w:r>
    </w:p>
    <w:p w14:paraId="0A16553D" w14:textId="77777777" w:rsidR="002A43AD" w:rsidRPr="00B95A18" w:rsidRDefault="002A43AD" w:rsidP="00B95A18">
      <w:pPr>
        <w:spacing w:line="360" w:lineRule="auto"/>
        <w:jc w:val="both"/>
      </w:pPr>
      <w:r w:rsidRPr="00B95A18">
        <w:t>Dalyvauja. 1 Priedas.</w:t>
      </w:r>
    </w:p>
    <w:p w14:paraId="15D0B33E" w14:textId="77777777" w:rsidR="0096541E" w:rsidRPr="00B95A18" w:rsidRDefault="0096541E" w:rsidP="00B95A18">
      <w:pPr>
        <w:spacing w:line="360" w:lineRule="auto"/>
      </w:pPr>
    </w:p>
    <w:p w14:paraId="02792034" w14:textId="77777777" w:rsidR="002A43AD" w:rsidRPr="00B95A18" w:rsidRDefault="002A43AD" w:rsidP="00B95A18">
      <w:pPr>
        <w:spacing w:line="360" w:lineRule="auto"/>
        <w:rPr>
          <w:caps/>
        </w:rPr>
      </w:pPr>
      <w:r w:rsidRPr="00B95A18">
        <w:rPr>
          <w:caps/>
        </w:rPr>
        <w:t>Darbotvarkė:</w:t>
      </w:r>
    </w:p>
    <w:p w14:paraId="5C14940E" w14:textId="6A75C613" w:rsidR="003E1068" w:rsidRPr="00B95A18" w:rsidRDefault="002A43AD" w:rsidP="00B95A18">
      <w:pPr>
        <w:spacing w:line="360" w:lineRule="auto"/>
      </w:pPr>
      <w:r w:rsidRPr="00B95A18">
        <w:rPr>
          <w:caps/>
        </w:rPr>
        <w:t xml:space="preserve">1. </w:t>
      </w:r>
      <w:r w:rsidR="00F453B3">
        <w:t>Pasiruošimas šventėms</w:t>
      </w:r>
      <w:r w:rsidR="003E1068">
        <w:t>, dovanų keitimosi vakaras</w:t>
      </w:r>
      <w:r w:rsidR="00125B97" w:rsidRPr="00B95A18">
        <w:t>;</w:t>
      </w:r>
    </w:p>
    <w:p w14:paraId="3862A030" w14:textId="57C34A2E" w:rsidR="002A43AD" w:rsidRPr="00B95A18" w:rsidRDefault="002A43AD" w:rsidP="00B95A18">
      <w:pPr>
        <w:spacing w:line="360" w:lineRule="auto"/>
      </w:pPr>
      <w:r w:rsidRPr="00B95A18">
        <w:t xml:space="preserve">2. </w:t>
      </w:r>
      <w:r w:rsidR="00F453B3">
        <w:t>Dovanos administracijai</w:t>
      </w:r>
      <w:r w:rsidR="00125B97" w:rsidRPr="00B95A18">
        <w:t>;</w:t>
      </w:r>
    </w:p>
    <w:p w14:paraId="3AA82548" w14:textId="14AD4F26" w:rsidR="002A43AD" w:rsidRPr="00B95A18" w:rsidRDefault="002A43AD" w:rsidP="00B95A18">
      <w:pPr>
        <w:spacing w:line="360" w:lineRule="auto"/>
      </w:pPr>
      <w:r w:rsidRPr="00B95A18">
        <w:t xml:space="preserve">3. </w:t>
      </w:r>
      <w:r w:rsidR="00CF5CEE">
        <w:t>Susirinkimas</w:t>
      </w:r>
      <w:r w:rsidR="00F453B3">
        <w:t xml:space="preserve"> Linkmenų fabrike; fotosesija</w:t>
      </w:r>
      <w:r w:rsidR="00125B97" w:rsidRPr="00B95A18">
        <w:t>;</w:t>
      </w:r>
      <w:r w:rsidR="00CD14A1" w:rsidRPr="00B95A18">
        <w:br/>
        <w:t xml:space="preserve">4. </w:t>
      </w:r>
      <w:r w:rsidR="00F453B3">
        <w:t>Susirinkimas su kalbų katedros vedėja</w:t>
      </w:r>
      <w:r w:rsidR="00125B97" w:rsidRPr="00B95A18">
        <w:t>;</w:t>
      </w:r>
    </w:p>
    <w:p w14:paraId="5FAB1ECF" w14:textId="5B5C60B3" w:rsidR="002A43AD" w:rsidRPr="00B95A18" w:rsidRDefault="00CD14A1" w:rsidP="00B95A18">
      <w:pPr>
        <w:spacing w:line="360" w:lineRule="auto"/>
      </w:pPr>
      <w:r w:rsidRPr="00B95A18">
        <w:t>5</w:t>
      </w:r>
      <w:r w:rsidR="002A43AD" w:rsidRPr="00B95A18">
        <w:t xml:space="preserve">. </w:t>
      </w:r>
      <w:r w:rsidR="00125B97" w:rsidRPr="00B95A18">
        <w:t>„Geras“</w:t>
      </w:r>
      <w:r w:rsidRPr="00B95A18">
        <w:br/>
      </w:r>
    </w:p>
    <w:p w14:paraId="42C9DB5E" w14:textId="77777777" w:rsidR="0063360A" w:rsidRPr="00B95A18" w:rsidRDefault="0063360A" w:rsidP="00B95A18">
      <w:pPr>
        <w:pStyle w:val="ListParagraph"/>
        <w:overflowPunct w:val="0"/>
        <w:autoSpaceDE w:val="0"/>
        <w:autoSpaceDN w:val="0"/>
        <w:adjustRightInd w:val="0"/>
        <w:spacing w:line="360" w:lineRule="auto"/>
        <w:rPr>
          <w:caps/>
        </w:rPr>
      </w:pPr>
    </w:p>
    <w:p w14:paraId="54F17BC4" w14:textId="46DDBCFB" w:rsidR="0063360A" w:rsidRPr="00B95A18" w:rsidRDefault="008971FB" w:rsidP="00F453B3">
      <w:pPr>
        <w:pStyle w:val="ListParagraph"/>
        <w:numPr>
          <w:ilvl w:val="0"/>
          <w:numId w:val="7"/>
        </w:numPr>
        <w:overflowPunct w:val="0"/>
        <w:autoSpaceDE w:val="0"/>
        <w:autoSpaceDN w:val="0"/>
        <w:adjustRightInd w:val="0"/>
        <w:spacing w:line="360" w:lineRule="auto"/>
        <w:rPr>
          <w:caps/>
        </w:rPr>
      </w:pPr>
      <w:r w:rsidRPr="00B95A18">
        <w:rPr>
          <w:b/>
          <w:caps/>
        </w:rPr>
        <w:t>svarstyta</w:t>
      </w:r>
      <w:r w:rsidRPr="00B95A18">
        <w:rPr>
          <w:caps/>
        </w:rPr>
        <w:t xml:space="preserve"> –</w:t>
      </w:r>
      <w:r w:rsidR="00F453B3">
        <w:rPr>
          <w:caps/>
        </w:rPr>
        <w:t xml:space="preserve"> </w:t>
      </w:r>
      <w:r w:rsidR="00F453B3" w:rsidRPr="00F453B3">
        <w:rPr>
          <w:caps/>
        </w:rPr>
        <w:t>Pasiruošimas šventėms</w:t>
      </w:r>
      <w:r w:rsidR="00F453B3">
        <w:rPr>
          <w:caps/>
        </w:rPr>
        <w:t xml:space="preserve"> - KAlėdos</w:t>
      </w:r>
      <w:r w:rsidR="00CD14A1" w:rsidRPr="00B95A18">
        <w:rPr>
          <w:caps/>
        </w:rPr>
        <w:br/>
      </w:r>
      <w:r w:rsidR="00406EA5" w:rsidRPr="00B95A18">
        <w:rPr>
          <w:b/>
          <w:caps/>
        </w:rPr>
        <w:t>nutarta</w:t>
      </w:r>
      <w:r w:rsidR="00CD14A1" w:rsidRPr="00B95A18">
        <w:rPr>
          <w:caps/>
        </w:rPr>
        <w:t xml:space="preserve">: </w:t>
      </w:r>
      <w:r w:rsidR="00F453B3">
        <w:rPr>
          <w:caps/>
        </w:rPr>
        <w:t>Rinkodara jau rūpinasi kalėdų eglute, kuria puošim pagrindinį fakulteto fojė.</w:t>
      </w:r>
      <w:r w:rsidR="003E1068">
        <w:rPr>
          <w:caps/>
        </w:rPr>
        <w:t xml:space="preserve"> eglutė gyva, papuošimus darysim (tikriausiai) patys. reikia gauti lemputes (atsinešti iš namų jei turim atleikamų). Dovanom keisimės prieš atostogas po peržiūrų (dovanos iki kelių eurų, menkos, nebrangios, linksmos ir universalios, jog tiktų visiems, nes žmones išsitrauksim vietoje)</w:t>
      </w:r>
    </w:p>
    <w:p w14:paraId="4F25E724" w14:textId="77777777" w:rsidR="00406EA5" w:rsidRPr="00B95A18" w:rsidRDefault="00406EA5" w:rsidP="00B95A18">
      <w:pPr>
        <w:pStyle w:val="ListParagraph"/>
        <w:overflowPunct w:val="0"/>
        <w:autoSpaceDE w:val="0"/>
        <w:autoSpaceDN w:val="0"/>
        <w:adjustRightInd w:val="0"/>
        <w:spacing w:line="360" w:lineRule="auto"/>
        <w:rPr>
          <w:caps/>
        </w:rPr>
      </w:pPr>
    </w:p>
    <w:p w14:paraId="7C214137" w14:textId="41134D1A" w:rsidR="00B83E6F" w:rsidRPr="00B95A18" w:rsidRDefault="008971FB" w:rsidP="00B95A18">
      <w:pPr>
        <w:pStyle w:val="ListParagraph"/>
        <w:numPr>
          <w:ilvl w:val="0"/>
          <w:numId w:val="7"/>
        </w:numPr>
        <w:overflowPunct w:val="0"/>
        <w:autoSpaceDE w:val="0"/>
        <w:autoSpaceDN w:val="0"/>
        <w:adjustRightInd w:val="0"/>
        <w:spacing w:line="360" w:lineRule="auto"/>
        <w:rPr>
          <w:caps/>
        </w:rPr>
      </w:pPr>
      <w:r w:rsidRPr="00B95A18">
        <w:rPr>
          <w:b/>
          <w:caps/>
        </w:rPr>
        <w:t>svar</w:t>
      </w:r>
      <w:r w:rsidR="00222618" w:rsidRPr="00B95A18">
        <w:rPr>
          <w:b/>
          <w:caps/>
        </w:rPr>
        <w:t>S</w:t>
      </w:r>
      <w:r w:rsidRPr="00B95A18">
        <w:rPr>
          <w:b/>
          <w:caps/>
        </w:rPr>
        <w:t>tyta</w:t>
      </w:r>
      <w:r w:rsidRPr="00B95A18">
        <w:rPr>
          <w:caps/>
        </w:rPr>
        <w:t xml:space="preserve"> </w:t>
      </w:r>
      <w:r w:rsidR="00E1372C" w:rsidRPr="00B95A18">
        <w:rPr>
          <w:caps/>
        </w:rPr>
        <w:t>–</w:t>
      </w:r>
      <w:r w:rsidRPr="00B95A18">
        <w:rPr>
          <w:caps/>
        </w:rPr>
        <w:t xml:space="preserve"> </w:t>
      </w:r>
      <w:r w:rsidR="003E1068">
        <w:t xml:space="preserve">Dovanos administracijai </w:t>
      </w:r>
    </w:p>
    <w:p w14:paraId="1CB09976" w14:textId="16EA64FB" w:rsidR="00B83E6F" w:rsidRPr="00B95A18" w:rsidRDefault="00E1372C" w:rsidP="003E1068">
      <w:pPr>
        <w:overflowPunct w:val="0"/>
        <w:autoSpaceDE w:val="0"/>
        <w:autoSpaceDN w:val="0"/>
        <w:adjustRightInd w:val="0"/>
        <w:spacing w:line="360" w:lineRule="auto"/>
        <w:ind w:left="709"/>
        <w:rPr>
          <w:caps/>
        </w:rPr>
      </w:pPr>
      <w:r w:rsidRPr="00B95A18">
        <w:rPr>
          <w:b/>
          <w:caps/>
        </w:rPr>
        <w:t>nutarta</w:t>
      </w:r>
      <w:r w:rsidRPr="00B95A18">
        <w:rPr>
          <w:caps/>
        </w:rPr>
        <w:t xml:space="preserve"> – </w:t>
      </w:r>
      <w:r w:rsidR="00B83E6F" w:rsidRPr="00B95A18">
        <w:rPr>
          <w:caps/>
        </w:rPr>
        <w:t xml:space="preserve"> </w:t>
      </w:r>
      <w:r w:rsidR="00CF5CEE">
        <w:rPr>
          <w:caps/>
        </w:rPr>
        <w:t>sudarytas administracijos sąrašas. Visi kepsim sausainius namuose, juos supakuosime sa kambarėly. dovanos bus skirtos katedroms, jog nereiktų nešioti asmeniškai. viskas turi būti padaryta iki švenčių ir atostogų (gruodžio 10-14?)</w:t>
      </w:r>
    </w:p>
    <w:p w14:paraId="3DFBF41F" w14:textId="77777777" w:rsidR="00E1372C" w:rsidRPr="00B95A18" w:rsidRDefault="00E1372C" w:rsidP="00B95A18">
      <w:pPr>
        <w:pStyle w:val="ListParagraph"/>
        <w:overflowPunct w:val="0"/>
        <w:autoSpaceDE w:val="0"/>
        <w:autoSpaceDN w:val="0"/>
        <w:adjustRightInd w:val="0"/>
        <w:spacing w:line="360" w:lineRule="auto"/>
        <w:rPr>
          <w:caps/>
        </w:rPr>
      </w:pPr>
    </w:p>
    <w:p w14:paraId="05D12235" w14:textId="77777777" w:rsidR="00E1372C" w:rsidRPr="00B95A18" w:rsidRDefault="00E1372C" w:rsidP="00B95A18">
      <w:pPr>
        <w:pStyle w:val="ListParagraph"/>
        <w:overflowPunct w:val="0"/>
        <w:autoSpaceDE w:val="0"/>
        <w:autoSpaceDN w:val="0"/>
        <w:adjustRightInd w:val="0"/>
        <w:spacing w:line="360" w:lineRule="auto"/>
        <w:rPr>
          <w:caps/>
        </w:rPr>
      </w:pPr>
    </w:p>
    <w:p w14:paraId="4319EFAB" w14:textId="12078532" w:rsidR="00E1372C" w:rsidRPr="00B95A18" w:rsidRDefault="00E1372C" w:rsidP="00B95A18">
      <w:pPr>
        <w:pStyle w:val="ListParagraph"/>
        <w:numPr>
          <w:ilvl w:val="0"/>
          <w:numId w:val="7"/>
        </w:numPr>
        <w:overflowPunct w:val="0"/>
        <w:autoSpaceDE w:val="0"/>
        <w:autoSpaceDN w:val="0"/>
        <w:adjustRightInd w:val="0"/>
        <w:spacing w:line="360" w:lineRule="auto"/>
        <w:rPr>
          <w:caps/>
        </w:rPr>
      </w:pPr>
      <w:r w:rsidRPr="00B95A18">
        <w:rPr>
          <w:b/>
          <w:caps/>
        </w:rPr>
        <w:t>svarstyta</w:t>
      </w:r>
      <w:r w:rsidRPr="00B95A18">
        <w:rPr>
          <w:caps/>
        </w:rPr>
        <w:t xml:space="preserve"> – </w:t>
      </w:r>
      <w:r w:rsidR="00CF5CEE">
        <w:t>Susirinkimas Linkmenų fabrike; fotosesija</w:t>
      </w:r>
    </w:p>
    <w:p w14:paraId="5B217459" w14:textId="1E5ABF77" w:rsidR="00CF5CEE" w:rsidRPr="00CF5CEE" w:rsidRDefault="00E1372C" w:rsidP="00CF5CEE">
      <w:pPr>
        <w:pStyle w:val="ListParagraph"/>
        <w:overflowPunct w:val="0"/>
        <w:autoSpaceDE w:val="0"/>
        <w:autoSpaceDN w:val="0"/>
        <w:adjustRightInd w:val="0"/>
        <w:spacing w:line="360" w:lineRule="auto"/>
        <w:rPr>
          <w:caps/>
        </w:rPr>
      </w:pPr>
      <w:r w:rsidRPr="00B95A18">
        <w:rPr>
          <w:b/>
          <w:caps/>
        </w:rPr>
        <w:t>nutarta</w:t>
      </w:r>
      <w:r w:rsidRPr="00B95A18">
        <w:rPr>
          <w:caps/>
        </w:rPr>
        <w:t xml:space="preserve"> – </w:t>
      </w:r>
      <w:r w:rsidR="00864D5B" w:rsidRPr="00B95A18">
        <w:rPr>
          <w:caps/>
        </w:rPr>
        <w:t xml:space="preserve"> </w:t>
      </w:r>
      <w:r w:rsidR="00CF5CEE">
        <w:rPr>
          <w:caps/>
        </w:rPr>
        <w:t>balsavimas fb grupėj dėl tikslios datos. susirinkimas bus gruodžio 14-16 dieną linkemų fabrike. susirinkę pasidarysim susirinkimą ir vėliau, tikriausiai, fotosesiją visos atstovybės.</w:t>
      </w:r>
    </w:p>
    <w:p w14:paraId="15E75480" w14:textId="77777777" w:rsidR="00E1372C" w:rsidRPr="00B95A18" w:rsidRDefault="00E1372C" w:rsidP="00B95A18">
      <w:pPr>
        <w:pStyle w:val="ListParagraph"/>
        <w:overflowPunct w:val="0"/>
        <w:autoSpaceDE w:val="0"/>
        <w:autoSpaceDN w:val="0"/>
        <w:adjustRightInd w:val="0"/>
        <w:spacing w:line="360" w:lineRule="auto"/>
        <w:rPr>
          <w:caps/>
        </w:rPr>
      </w:pPr>
    </w:p>
    <w:p w14:paraId="66A16932" w14:textId="77777777" w:rsidR="004B7A5E" w:rsidRPr="00B95A18" w:rsidRDefault="00624A79" w:rsidP="00B95A18">
      <w:pPr>
        <w:overflowPunct w:val="0"/>
        <w:autoSpaceDE w:val="0"/>
        <w:autoSpaceDN w:val="0"/>
        <w:adjustRightInd w:val="0"/>
        <w:spacing w:line="360" w:lineRule="auto"/>
        <w:rPr>
          <w:caps/>
        </w:rPr>
      </w:pPr>
      <w:r w:rsidRPr="00B95A18">
        <w:rPr>
          <w:caps/>
        </w:rPr>
        <w:lastRenderedPageBreak/>
        <w:br/>
      </w:r>
    </w:p>
    <w:p w14:paraId="55835519" w14:textId="7B5F20F8" w:rsidR="00CF5CEE" w:rsidRPr="00CF5CEE" w:rsidRDefault="00497C55" w:rsidP="00CB0212">
      <w:pPr>
        <w:pStyle w:val="ListParagraph"/>
        <w:numPr>
          <w:ilvl w:val="0"/>
          <w:numId w:val="7"/>
        </w:numPr>
        <w:overflowPunct w:val="0"/>
        <w:autoSpaceDE w:val="0"/>
        <w:autoSpaceDN w:val="0"/>
        <w:adjustRightInd w:val="0"/>
        <w:spacing w:line="360" w:lineRule="auto"/>
        <w:rPr>
          <w:caps/>
        </w:rPr>
      </w:pPr>
      <w:r w:rsidRPr="00CF5CEE">
        <w:rPr>
          <w:b/>
          <w:caps/>
        </w:rPr>
        <w:t>svarstyta</w:t>
      </w:r>
      <w:r w:rsidR="00CF5CEE">
        <w:rPr>
          <w:caps/>
        </w:rPr>
        <w:t xml:space="preserve"> – </w:t>
      </w:r>
      <w:r w:rsidR="00CF5CEE">
        <w:t>Susirinkimas su kalbų katedros vedėja</w:t>
      </w:r>
      <w:r w:rsidR="00CF5CEE" w:rsidRPr="00CF5CEE">
        <w:rPr>
          <w:b/>
          <w:caps/>
        </w:rPr>
        <w:t xml:space="preserve"> </w:t>
      </w:r>
    </w:p>
    <w:p w14:paraId="236452AB" w14:textId="53CBA335" w:rsidR="00497C55" w:rsidRPr="00CF5CEE" w:rsidRDefault="00497C55" w:rsidP="00CF5CEE">
      <w:pPr>
        <w:pStyle w:val="ListParagraph"/>
        <w:overflowPunct w:val="0"/>
        <w:autoSpaceDE w:val="0"/>
        <w:autoSpaceDN w:val="0"/>
        <w:adjustRightInd w:val="0"/>
        <w:spacing w:line="360" w:lineRule="auto"/>
        <w:rPr>
          <w:caps/>
        </w:rPr>
      </w:pPr>
      <w:r w:rsidRPr="00CF5CEE">
        <w:rPr>
          <w:b/>
          <w:caps/>
        </w:rPr>
        <w:t>nutarta</w:t>
      </w:r>
      <w:r w:rsidRPr="00CF5CEE">
        <w:rPr>
          <w:caps/>
        </w:rPr>
        <w:t xml:space="preserve"> –</w:t>
      </w:r>
      <w:r w:rsidR="00CF5CEE">
        <w:rPr>
          <w:caps/>
        </w:rPr>
        <w:t xml:space="preserve"> problemų išsinagrinėjimas ir susisteminimas (informacijos trūkumas užsienio kalba, nesikeičiantys dėstytojai)</w:t>
      </w:r>
    </w:p>
    <w:p w14:paraId="7BDF1BAD" w14:textId="77777777" w:rsidR="00CF5CEE" w:rsidRPr="00CF5CEE" w:rsidRDefault="00CF5CEE" w:rsidP="00CF5CEE">
      <w:pPr>
        <w:overflowPunct w:val="0"/>
        <w:autoSpaceDE w:val="0"/>
        <w:autoSpaceDN w:val="0"/>
        <w:adjustRightInd w:val="0"/>
        <w:spacing w:line="360" w:lineRule="auto"/>
        <w:rPr>
          <w:caps/>
        </w:rPr>
      </w:pPr>
    </w:p>
    <w:p w14:paraId="5AC4326D" w14:textId="77777777" w:rsidR="00497C55" w:rsidRPr="00B95A18" w:rsidRDefault="00497C55" w:rsidP="00B95A18">
      <w:pPr>
        <w:pStyle w:val="ListParagraph"/>
        <w:numPr>
          <w:ilvl w:val="0"/>
          <w:numId w:val="7"/>
        </w:numPr>
        <w:overflowPunct w:val="0"/>
        <w:autoSpaceDE w:val="0"/>
        <w:autoSpaceDN w:val="0"/>
        <w:adjustRightInd w:val="0"/>
        <w:spacing w:line="360" w:lineRule="auto"/>
        <w:rPr>
          <w:caps/>
        </w:rPr>
      </w:pPr>
      <w:r w:rsidRPr="00B95A18">
        <w:rPr>
          <w:b/>
          <w:caps/>
        </w:rPr>
        <w:t>svarstyta</w:t>
      </w:r>
      <w:r w:rsidRPr="00B95A18">
        <w:rPr>
          <w:caps/>
        </w:rPr>
        <w:t xml:space="preserve"> – „geras“</w:t>
      </w:r>
    </w:p>
    <w:p w14:paraId="548B1DFA" w14:textId="73EF2F2F" w:rsidR="00AD02D3" w:rsidRDefault="00497C55" w:rsidP="00AD02D3">
      <w:pPr>
        <w:pStyle w:val="ListParagraph"/>
        <w:overflowPunct w:val="0"/>
        <w:autoSpaceDE w:val="0"/>
        <w:autoSpaceDN w:val="0"/>
        <w:adjustRightInd w:val="0"/>
        <w:spacing w:line="360" w:lineRule="auto"/>
        <w:rPr>
          <w:caps/>
        </w:rPr>
      </w:pPr>
      <w:r w:rsidRPr="00B95A18">
        <w:rPr>
          <w:b/>
          <w:caps/>
        </w:rPr>
        <w:t xml:space="preserve">Nutarta </w:t>
      </w:r>
      <w:r w:rsidRPr="00B95A18">
        <w:rPr>
          <w:caps/>
        </w:rPr>
        <w:t>–</w:t>
      </w:r>
      <w:r w:rsidR="00AD02D3">
        <w:rPr>
          <w:caps/>
        </w:rPr>
        <w:t xml:space="preserve">  Susitikimas su ignu uogintu, bandyti susitarti dėl mo salės nuomos geras apdovanojimams. </w:t>
      </w:r>
      <w:r w:rsidR="00AD02D3">
        <w:rPr>
          <w:caps/>
        </w:rPr>
        <w:br/>
        <w:t xml:space="preserve">laura apgalvoja konceptą (apdovanojimų trumpinimas, dovanų skirstymas pagal darbus). </w:t>
      </w:r>
      <w:r w:rsidR="00AD02D3">
        <w:rPr>
          <w:caps/>
        </w:rPr>
        <w:br/>
        <w:t>rinkodara apgalvoja visas galimas dovanas ir statulėles (pgd reikia atskirų dovanų)</w:t>
      </w:r>
      <w:r w:rsidR="00AD02D3">
        <w:rPr>
          <w:caps/>
        </w:rPr>
        <w:br/>
        <w:t>Rsv galvoja statulėlių dizainą.</w:t>
      </w:r>
    </w:p>
    <w:p w14:paraId="00B25FB8" w14:textId="2A31D37D" w:rsidR="00624A79" w:rsidRPr="00AD02D3" w:rsidRDefault="00AD02D3" w:rsidP="00AD02D3">
      <w:pPr>
        <w:overflowPunct w:val="0"/>
        <w:autoSpaceDE w:val="0"/>
        <w:autoSpaceDN w:val="0"/>
        <w:adjustRightInd w:val="0"/>
        <w:spacing w:line="360" w:lineRule="auto"/>
        <w:rPr>
          <w:caps/>
        </w:rPr>
      </w:pPr>
      <w:r w:rsidRPr="00AD02D3">
        <w:rPr>
          <w:caps/>
        </w:rPr>
        <w:t xml:space="preserve"> </w:t>
      </w:r>
    </w:p>
    <w:p w14:paraId="560EC6FF" w14:textId="77777777" w:rsidR="005E6240" w:rsidRPr="00B95A18" w:rsidRDefault="005E6240" w:rsidP="00B95A18">
      <w:pPr>
        <w:pStyle w:val="ListParagraph"/>
        <w:overflowPunct w:val="0"/>
        <w:autoSpaceDE w:val="0"/>
        <w:autoSpaceDN w:val="0"/>
        <w:adjustRightInd w:val="0"/>
        <w:spacing w:line="360" w:lineRule="auto"/>
        <w:rPr>
          <w:caps/>
        </w:rPr>
      </w:pPr>
    </w:p>
    <w:p w14:paraId="73CF5020" w14:textId="39D84AC4" w:rsidR="00624A79" w:rsidRPr="00B95A18" w:rsidRDefault="00624A79" w:rsidP="00B95A18">
      <w:pPr>
        <w:overflowPunct w:val="0"/>
        <w:autoSpaceDE w:val="0"/>
        <w:autoSpaceDN w:val="0"/>
        <w:adjustRightInd w:val="0"/>
        <w:spacing w:line="360" w:lineRule="auto"/>
        <w:rPr>
          <w:caps/>
        </w:rPr>
      </w:pPr>
    </w:p>
    <w:p w14:paraId="7341DD79" w14:textId="77777777" w:rsidR="00222C43" w:rsidRPr="00B95A18" w:rsidRDefault="00222C43" w:rsidP="00B95A18">
      <w:pPr>
        <w:pStyle w:val="ListParagraph"/>
        <w:overflowPunct w:val="0"/>
        <w:autoSpaceDE w:val="0"/>
        <w:autoSpaceDN w:val="0"/>
        <w:adjustRightInd w:val="0"/>
        <w:spacing w:line="360" w:lineRule="auto"/>
        <w:rPr>
          <w:caps/>
        </w:rPr>
      </w:pPr>
    </w:p>
    <w:p w14:paraId="40DA62EB" w14:textId="77777777" w:rsidR="00554F1F" w:rsidRPr="00B95A18" w:rsidRDefault="00554F1F" w:rsidP="00B95A18">
      <w:pPr>
        <w:pStyle w:val="ListParagraph"/>
        <w:numPr>
          <w:ilvl w:val="0"/>
          <w:numId w:val="11"/>
        </w:numPr>
        <w:spacing w:line="360" w:lineRule="auto"/>
      </w:pPr>
      <w:r w:rsidRPr="00B95A18">
        <w:rPr>
          <w:b/>
        </w:rPr>
        <w:t>Priedas.</w:t>
      </w:r>
      <w:r w:rsidRPr="00B95A18">
        <w:t xml:space="preserve"> Dalyvių sąrašas</w:t>
      </w:r>
    </w:p>
    <w:p w14:paraId="1511A3DF" w14:textId="77777777" w:rsidR="00554F1F" w:rsidRPr="00B95A18" w:rsidRDefault="00554F1F" w:rsidP="00B95A18">
      <w:pPr>
        <w:spacing w:line="360" w:lineRule="auto"/>
      </w:pPr>
    </w:p>
    <w:p w14:paraId="5F19B565" w14:textId="6C2F3CC2" w:rsidR="00554F1F" w:rsidRDefault="00F453B3" w:rsidP="00B95A18">
      <w:pPr>
        <w:numPr>
          <w:ilvl w:val="0"/>
          <w:numId w:val="6"/>
        </w:numPr>
        <w:overflowPunct w:val="0"/>
        <w:autoSpaceDE w:val="0"/>
        <w:autoSpaceDN w:val="0"/>
        <w:adjustRightInd w:val="0"/>
        <w:spacing w:line="360" w:lineRule="auto"/>
      </w:pPr>
      <w:r>
        <w:t>Silvija Janavičiūtė</w:t>
      </w:r>
    </w:p>
    <w:p w14:paraId="6B3ABF0F" w14:textId="473BBD82" w:rsidR="00F453B3" w:rsidRDefault="00F453B3" w:rsidP="00B95A18">
      <w:pPr>
        <w:numPr>
          <w:ilvl w:val="0"/>
          <w:numId w:val="6"/>
        </w:numPr>
        <w:overflowPunct w:val="0"/>
        <w:autoSpaceDE w:val="0"/>
        <w:autoSpaceDN w:val="0"/>
        <w:adjustRightInd w:val="0"/>
        <w:spacing w:line="360" w:lineRule="auto"/>
      </w:pPr>
      <w:r>
        <w:t>Rasa Labunskaitė</w:t>
      </w:r>
    </w:p>
    <w:p w14:paraId="59E1FF6A" w14:textId="038D6533" w:rsidR="00F453B3" w:rsidRDefault="00F453B3" w:rsidP="00B95A18">
      <w:pPr>
        <w:numPr>
          <w:ilvl w:val="0"/>
          <w:numId w:val="6"/>
        </w:numPr>
        <w:overflowPunct w:val="0"/>
        <w:autoSpaceDE w:val="0"/>
        <w:autoSpaceDN w:val="0"/>
        <w:adjustRightInd w:val="0"/>
        <w:spacing w:line="360" w:lineRule="auto"/>
      </w:pPr>
      <w:r>
        <w:t>Aušrinė Radevičiūtė</w:t>
      </w:r>
    </w:p>
    <w:p w14:paraId="626FF4FF" w14:textId="401A59BE" w:rsidR="00F453B3" w:rsidRDefault="00F453B3" w:rsidP="00B95A18">
      <w:pPr>
        <w:numPr>
          <w:ilvl w:val="0"/>
          <w:numId w:val="6"/>
        </w:numPr>
        <w:overflowPunct w:val="0"/>
        <w:autoSpaceDE w:val="0"/>
        <w:autoSpaceDN w:val="0"/>
        <w:adjustRightInd w:val="0"/>
        <w:spacing w:line="360" w:lineRule="auto"/>
      </w:pPr>
      <w:r>
        <w:t>Goda Pazukaitė</w:t>
      </w:r>
    </w:p>
    <w:p w14:paraId="4DF19FD8" w14:textId="703D7BCB" w:rsidR="00F453B3" w:rsidRDefault="00F453B3" w:rsidP="00B95A18">
      <w:pPr>
        <w:numPr>
          <w:ilvl w:val="0"/>
          <w:numId w:val="6"/>
        </w:numPr>
        <w:overflowPunct w:val="0"/>
        <w:autoSpaceDE w:val="0"/>
        <w:autoSpaceDN w:val="0"/>
        <w:adjustRightInd w:val="0"/>
        <w:spacing w:line="360" w:lineRule="auto"/>
      </w:pPr>
      <w:r>
        <w:t>Austėja Onaitytė</w:t>
      </w:r>
    </w:p>
    <w:p w14:paraId="01C31AF4" w14:textId="6D4BD41B" w:rsidR="00F453B3" w:rsidRDefault="00F453B3" w:rsidP="00B95A18">
      <w:pPr>
        <w:numPr>
          <w:ilvl w:val="0"/>
          <w:numId w:val="6"/>
        </w:numPr>
        <w:overflowPunct w:val="0"/>
        <w:autoSpaceDE w:val="0"/>
        <w:autoSpaceDN w:val="0"/>
        <w:adjustRightInd w:val="0"/>
        <w:spacing w:line="360" w:lineRule="auto"/>
      </w:pPr>
      <w:r>
        <w:t>Laura Jančiauskaitė</w:t>
      </w:r>
    </w:p>
    <w:p w14:paraId="0C6ACB03" w14:textId="04F16526" w:rsidR="00F453B3" w:rsidRDefault="00F453B3" w:rsidP="00B95A18">
      <w:pPr>
        <w:numPr>
          <w:ilvl w:val="0"/>
          <w:numId w:val="6"/>
        </w:numPr>
        <w:overflowPunct w:val="0"/>
        <w:autoSpaceDE w:val="0"/>
        <w:autoSpaceDN w:val="0"/>
        <w:adjustRightInd w:val="0"/>
        <w:spacing w:line="360" w:lineRule="auto"/>
      </w:pPr>
      <w:r>
        <w:t>Rusnė Midvikytė</w:t>
      </w:r>
    </w:p>
    <w:p w14:paraId="3BC2090E" w14:textId="51807AFA" w:rsidR="00F453B3" w:rsidRDefault="00F453B3" w:rsidP="00B95A18">
      <w:pPr>
        <w:numPr>
          <w:ilvl w:val="0"/>
          <w:numId w:val="6"/>
        </w:numPr>
        <w:overflowPunct w:val="0"/>
        <w:autoSpaceDE w:val="0"/>
        <w:autoSpaceDN w:val="0"/>
        <w:adjustRightInd w:val="0"/>
        <w:spacing w:line="360" w:lineRule="auto"/>
      </w:pPr>
      <w:r>
        <w:t>Mindaugas Rimša</w:t>
      </w:r>
    </w:p>
    <w:p w14:paraId="48FAA4D5" w14:textId="08325F1A" w:rsidR="00F453B3" w:rsidRDefault="00F453B3" w:rsidP="00B95A18">
      <w:pPr>
        <w:numPr>
          <w:ilvl w:val="0"/>
          <w:numId w:val="6"/>
        </w:numPr>
        <w:overflowPunct w:val="0"/>
        <w:autoSpaceDE w:val="0"/>
        <w:autoSpaceDN w:val="0"/>
        <w:adjustRightInd w:val="0"/>
        <w:spacing w:line="360" w:lineRule="auto"/>
      </w:pPr>
      <w:r>
        <w:t>Ieva Butkutė</w:t>
      </w:r>
    </w:p>
    <w:p w14:paraId="0F771541" w14:textId="3BFAF429" w:rsidR="00F453B3" w:rsidRDefault="00F453B3" w:rsidP="00B95A18">
      <w:pPr>
        <w:numPr>
          <w:ilvl w:val="0"/>
          <w:numId w:val="6"/>
        </w:numPr>
        <w:overflowPunct w:val="0"/>
        <w:autoSpaceDE w:val="0"/>
        <w:autoSpaceDN w:val="0"/>
        <w:adjustRightInd w:val="0"/>
        <w:spacing w:line="360" w:lineRule="auto"/>
      </w:pPr>
      <w:r>
        <w:t>Adomas Petrauskas</w:t>
      </w:r>
    </w:p>
    <w:p w14:paraId="257594B9" w14:textId="602AEDD3" w:rsidR="00F453B3" w:rsidRDefault="00F453B3" w:rsidP="00B95A18">
      <w:pPr>
        <w:numPr>
          <w:ilvl w:val="0"/>
          <w:numId w:val="6"/>
        </w:numPr>
        <w:overflowPunct w:val="0"/>
        <w:autoSpaceDE w:val="0"/>
        <w:autoSpaceDN w:val="0"/>
        <w:adjustRightInd w:val="0"/>
        <w:spacing w:line="360" w:lineRule="auto"/>
      </w:pPr>
      <w:r>
        <w:t>Aurėja Sinkevičiūtė</w:t>
      </w:r>
    </w:p>
    <w:p w14:paraId="7F03BC08" w14:textId="492DBCFF" w:rsidR="00AD02D3" w:rsidRDefault="00AD02D3" w:rsidP="00AD02D3">
      <w:pPr>
        <w:numPr>
          <w:ilvl w:val="0"/>
          <w:numId w:val="6"/>
        </w:numPr>
        <w:overflowPunct w:val="0"/>
        <w:autoSpaceDE w:val="0"/>
        <w:autoSpaceDN w:val="0"/>
        <w:adjustRightInd w:val="0"/>
        <w:spacing w:line="360" w:lineRule="auto"/>
      </w:pPr>
      <w:r>
        <w:t>Dovilė Matulaitytė</w:t>
      </w:r>
    </w:p>
    <w:p w14:paraId="7AB867A3" w14:textId="0443C86C" w:rsidR="00AD02D3" w:rsidRDefault="00AD02D3" w:rsidP="00AD02D3">
      <w:pPr>
        <w:numPr>
          <w:ilvl w:val="0"/>
          <w:numId w:val="6"/>
        </w:numPr>
        <w:overflowPunct w:val="0"/>
        <w:autoSpaceDE w:val="0"/>
        <w:autoSpaceDN w:val="0"/>
        <w:adjustRightInd w:val="0"/>
        <w:spacing w:line="360" w:lineRule="auto"/>
      </w:pPr>
      <w:r>
        <w:t>Liucija Rutkauskaitė</w:t>
      </w:r>
    </w:p>
    <w:p w14:paraId="39B8BA97" w14:textId="7836BB09" w:rsidR="00AD02D3" w:rsidRDefault="00AD02D3" w:rsidP="00AD02D3">
      <w:pPr>
        <w:numPr>
          <w:ilvl w:val="0"/>
          <w:numId w:val="6"/>
        </w:numPr>
        <w:overflowPunct w:val="0"/>
        <w:autoSpaceDE w:val="0"/>
        <w:autoSpaceDN w:val="0"/>
        <w:adjustRightInd w:val="0"/>
        <w:spacing w:line="360" w:lineRule="auto"/>
      </w:pPr>
      <w:r>
        <w:t>Paulina Bauraitė</w:t>
      </w:r>
    </w:p>
    <w:p w14:paraId="04B36581" w14:textId="5481CE1A" w:rsidR="00AD02D3" w:rsidRDefault="00AD02D3" w:rsidP="00AD02D3">
      <w:pPr>
        <w:numPr>
          <w:ilvl w:val="0"/>
          <w:numId w:val="6"/>
        </w:numPr>
        <w:overflowPunct w:val="0"/>
        <w:autoSpaceDE w:val="0"/>
        <w:autoSpaceDN w:val="0"/>
        <w:adjustRightInd w:val="0"/>
        <w:spacing w:line="360" w:lineRule="auto"/>
      </w:pPr>
      <w:r>
        <w:t>Paulina Staniulytė</w:t>
      </w:r>
    </w:p>
    <w:p w14:paraId="12CCA2ED" w14:textId="3D78D911" w:rsidR="00AD02D3" w:rsidRDefault="00AD02D3" w:rsidP="00AD02D3">
      <w:pPr>
        <w:numPr>
          <w:ilvl w:val="0"/>
          <w:numId w:val="6"/>
        </w:numPr>
        <w:overflowPunct w:val="0"/>
        <w:autoSpaceDE w:val="0"/>
        <w:autoSpaceDN w:val="0"/>
        <w:adjustRightInd w:val="0"/>
        <w:spacing w:line="360" w:lineRule="auto"/>
      </w:pPr>
      <w:r>
        <w:t>Julija Kliuševskaja</w:t>
      </w:r>
    </w:p>
    <w:p w14:paraId="2F7B1501" w14:textId="5EF99977" w:rsidR="00AD02D3" w:rsidRDefault="00AD02D3" w:rsidP="00AD02D3">
      <w:pPr>
        <w:numPr>
          <w:ilvl w:val="0"/>
          <w:numId w:val="6"/>
        </w:numPr>
        <w:overflowPunct w:val="0"/>
        <w:autoSpaceDE w:val="0"/>
        <w:autoSpaceDN w:val="0"/>
        <w:adjustRightInd w:val="0"/>
        <w:spacing w:line="360" w:lineRule="auto"/>
      </w:pPr>
      <w:r>
        <w:t>Mantas Liaudanskas</w:t>
      </w:r>
    </w:p>
    <w:p w14:paraId="28814F03" w14:textId="3CEF9F6A" w:rsidR="00306E25" w:rsidRPr="00F453B3" w:rsidRDefault="00306E25" w:rsidP="00AD02D3">
      <w:pPr>
        <w:numPr>
          <w:ilvl w:val="0"/>
          <w:numId w:val="6"/>
        </w:numPr>
        <w:overflowPunct w:val="0"/>
        <w:autoSpaceDE w:val="0"/>
        <w:autoSpaceDN w:val="0"/>
        <w:adjustRightInd w:val="0"/>
        <w:spacing w:line="360" w:lineRule="auto"/>
      </w:pPr>
      <w:r>
        <w:t>Gintarė Aniukšytė</w:t>
      </w:r>
      <w:bookmarkStart w:id="0" w:name="_GoBack"/>
      <w:bookmarkEnd w:id="0"/>
    </w:p>
    <w:p w14:paraId="7850BF40" w14:textId="77777777" w:rsidR="002A43AD" w:rsidRPr="00B95A18" w:rsidRDefault="002A43AD" w:rsidP="00B95A18">
      <w:pPr>
        <w:overflowPunct w:val="0"/>
        <w:autoSpaceDE w:val="0"/>
        <w:autoSpaceDN w:val="0"/>
        <w:adjustRightInd w:val="0"/>
        <w:spacing w:line="360" w:lineRule="auto"/>
        <w:ind w:left="1296"/>
        <w:rPr>
          <w:caps/>
        </w:rPr>
      </w:pPr>
    </w:p>
    <w:p w14:paraId="4CC5F91A" w14:textId="77777777" w:rsidR="002A43AD" w:rsidRPr="00B95A18" w:rsidRDefault="002A43AD" w:rsidP="00B95A18">
      <w:pPr>
        <w:pStyle w:val="ListParagraph"/>
        <w:overflowPunct w:val="0"/>
        <w:autoSpaceDE w:val="0"/>
        <w:autoSpaceDN w:val="0"/>
        <w:adjustRightInd w:val="0"/>
        <w:spacing w:line="360" w:lineRule="auto"/>
        <w:rPr>
          <w:caps/>
        </w:rPr>
      </w:pPr>
    </w:p>
    <w:p w14:paraId="61F24837" w14:textId="77777777" w:rsidR="00554F1F" w:rsidRPr="00B95A18" w:rsidRDefault="00554F1F" w:rsidP="00B95A18">
      <w:pPr>
        <w:pStyle w:val="ListParagraph"/>
        <w:overflowPunct w:val="0"/>
        <w:autoSpaceDE w:val="0"/>
        <w:autoSpaceDN w:val="0"/>
        <w:adjustRightInd w:val="0"/>
        <w:spacing w:line="360" w:lineRule="auto"/>
        <w:rPr>
          <w:caps/>
        </w:rPr>
      </w:pPr>
    </w:p>
    <w:p w14:paraId="26C943CB" w14:textId="77777777" w:rsidR="00554F1F" w:rsidRPr="00B95A18" w:rsidRDefault="00554F1F" w:rsidP="00B95A18">
      <w:pPr>
        <w:pStyle w:val="ListParagraph"/>
        <w:overflowPunct w:val="0"/>
        <w:autoSpaceDE w:val="0"/>
        <w:autoSpaceDN w:val="0"/>
        <w:adjustRightInd w:val="0"/>
        <w:spacing w:line="360" w:lineRule="auto"/>
        <w:rPr>
          <w:caps/>
        </w:rPr>
      </w:pPr>
    </w:p>
    <w:p w14:paraId="123A861C" w14:textId="77777777" w:rsidR="00554F1F" w:rsidRPr="00B95A18" w:rsidRDefault="00554F1F" w:rsidP="00B95A18">
      <w:pPr>
        <w:pStyle w:val="ListParagraph"/>
        <w:overflowPunct w:val="0"/>
        <w:autoSpaceDE w:val="0"/>
        <w:autoSpaceDN w:val="0"/>
        <w:adjustRightInd w:val="0"/>
        <w:spacing w:line="360" w:lineRule="auto"/>
        <w:rPr>
          <w:caps/>
        </w:rPr>
      </w:pPr>
    </w:p>
    <w:p w14:paraId="6A379EF6" w14:textId="77777777" w:rsidR="00554F1F" w:rsidRPr="00B95A18" w:rsidRDefault="00554F1F" w:rsidP="00B95A18">
      <w:pPr>
        <w:pStyle w:val="ListParagraph"/>
        <w:overflowPunct w:val="0"/>
        <w:autoSpaceDE w:val="0"/>
        <w:autoSpaceDN w:val="0"/>
        <w:adjustRightInd w:val="0"/>
        <w:spacing w:line="360" w:lineRule="auto"/>
        <w:rPr>
          <w:caps/>
        </w:rPr>
      </w:pPr>
    </w:p>
    <w:p w14:paraId="72DA2572" w14:textId="77777777" w:rsidR="00554F1F" w:rsidRPr="00B95A18" w:rsidRDefault="00554F1F" w:rsidP="00B95A18">
      <w:pPr>
        <w:overflowPunct w:val="0"/>
        <w:autoSpaceDE w:val="0"/>
        <w:autoSpaceDN w:val="0"/>
        <w:adjustRightInd w:val="0"/>
        <w:spacing w:line="360" w:lineRule="auto"/>
      </w:pPr>
    </w:p>
    <w:p w14:paraId="35DB7DB3" w14:textId="77777777" w:rsidR="00554F1F" w:rsidRPr="00B95A18" w:rsidRDefault="00554F1F" w:rsidP="00B95A18">
      <w:pPr>
        <w:overflowPunct w:val="0"/>
        <w:autoSpaceDE w:val="0"/>
        <w:autoSpaceDN w:val="0"/>
        <w:adjustRightInd w:val="0"/>
        <w:spacing w:line="360" w:lineRule="auto"/>
      </w:pPr>
    </w:p>
    <w:p w14:paraId="40721C76" w14:textId="77777777" w:rsidR="00554F1F" w:rsidRPr="00B95A18" w:rsidRDefault="00554F1F" w:rsidP="00B95A18">
      <w:pPr>
        <w:overflowPunct w:val="0"/>
        <w:autoSpaceDE w:val="0"/>
        <w:autoSpaceDN w:val="0"/>
        <w:adjustRightInd w:val="0"/>
        <w:spacing w:line="360" w:lineRule="auto"/>
      </w:pPr>
    </w:p>
    <w:p w14:paraId="74BAABF0" w14:textId="77777777" w:rsidR="00554F1F" w:rsidRPr="00B95A18" w:rsidRDefault="00554F1F" w:rsidP="00B95A18">
      <w:pPr>
        <w:overflowPunct w:val="0"/>
        <w:autoSpaceDE w:val="0"/>
        <w:autoSpaceDN w:val="0"/>
        <w:adjustRightInd w:val="0"/>
        <w:spacing w:line="360" w:lineRule="auto"/>
      </w:pPr>
      <w:r w:rsidRPr="00B95A18">
        <w:t>Posėdžio pirmininkas</w:t>
      </w:r>
      <w:r w:rsidRPr="00B95A18">
        <w:tab/>
      </w:r>
      <w:r w:rsidRPr="00B95A18">
        <w:tab/>
      </w:r>
      <w:r w:rsidRPr="00B95A18">
        <w:tab/>
        <w:t>(Parašas)</w:t>
      </w:r>
      <w:r w:rsidRPr="00B95A18">
        <w:tab/>
      </w:r>
      <w:r w:rsidRPr="00B95A18">
        <w:tab/>
      </w:r>
      <w:r w:rsidR="002E501E" w:rsidRPr="00B95A18">
        <w:t>Silvija Janavičiūtė</w:t>
      </w:r>
    </w:p>
    <w:p w14:paraId="3863048F" w14:textId="77777777" w:rsidR="00554F1F" w:rsidRPr="00B95A18" w:rsidRDefault="00554F1F" w:rsidP="00B95A18">
      <w:pPr>
        <w:overflowPunct w:val="0"/>
        <w:autoSpaceDE w:val="0"/>
        <w:autoSpaceDN w:val="0"/>
        <w:adjustRightInd w:val="0"/>
        <w:spacing w:line="360" w:lineRule="auto"/>
      </w:pPr>
    </w:p>
    <w:p w14:paraId="49B2AADB" w14:textId="77777777" w:rsidR="00554F1F" w:rsidRPr="00B95A18" w:rsidRDefault="00554F1F" w:rsidP="00B95A18">
      <w:pPr>
        <w:overflowPunct w:val="0"/>
        <w:autoSpaceDE w:val="0"/>
        <w:autoSpaceDN w:val="0"/>
        <w:adjustRightInd w:val="0"/>
        <w:spacing w:line="360" w:lineRule="auto"/>
      </w:pPr>
    </w:p>
    <w:p w14:paraId="66516348" w14:textId="598B3DA2" w:rsidR="00554F1F" w:rsidRPr="00B95A18" w:rsidRDefault="00554F1F" w:rsidP="00B95A18">
      <w:pPr>
        <w:overflowPunct w:val="0"/>
        <w:autoSpaceDE w:val="0"/>
        <w:autoSpaceDN w:val="0"/>
        <w:adjustRightInd w:val="0"/>
        <w:spacing w:line="360" w:lineRule="auto"/>
      </w:pPr>
      <w:r w:rsidRPr="00B95A18">
        <w:t>Posėdžio sekretorius</w:t>
      </w:r>
      <w:r w:rsidRPr="00B95A18">
        <w:tab/>
      </w:r>
      <w:r w:rsidRPr="00B95A18">
        <w:tab/>
      </w:r>
      <w:r w:rsidRPr="00B95A18">
        <w:tab/>
        <w:t>(Parašas)</w:t>
      </w:r>
      <w:r w:rsidRPr="00B95A18">
        <w:tab/>
      </w:r>
      <w:r w:rsidRPr="00B95A18">
        <w:tab/>
      </w:r>
      <w:r w:rsidR="00AD02D3">
        <w:t>Laura Jančiauskaitė</w:t>
      </w:r>
    </w:p>
    <w:p w14:paraId="5B5AA52F" w14:textId="77777777" w:rsidR="002A43AD" w:rsidRDefault="002A43AD"/>
    <w:sectPr w:rsidR="002A43AD">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54D601" w14:textId="77777777" w:rsidR="00165C5E" w:rsidRDefault="00165C5E" w:rsidP="00851534">
      <w:r>
        <w:separator/>
      </w:r>
    </w:p>
  </w:endnote>
  <w:endnote w:type="continuationSeparator" w:id="0">
    <w:p w14:paraId="7351A8A7" w14:textId="77777777" w:rsidR="00165C5E" w:rsidRDefault="00165C5E" w:rsidP="00851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9EC3D1" w14:textId="77777777" w:rsidR="00165C5E" w:rsidRDefault="00165C5E" w:rsidP="00851534">
      <w:r>
        <w:separator/>
      </w:r>
    </w:p>
  </w:footnote>
  <w:footnote w:type="continuationSeparator" w:id="0">
    <w:p w14:paraId="3DE822DB" w14:textId="77777777" w:rsidR="00165C5E" w:rsidRDefault="00165C5E" w:rsidP="0085153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23C22"/>
    <w:multiLevelType w:val="hybridMultilevel"/>
    <w:tmpl w:val="E9286AEC"/>
    <w:lvl w:ilvl="0" w:tplc="80CA46BC">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127A1024"/>
    <w:multiLevelType w:val="hybridMultilevel"/>
    <w:tmpl w:val="CD0862A2"/>
    <w:lvl w:ilvl="0" w:tplc="47BA228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16AD3118"/>
    <w:multiLevelType w:val="hybridMultilevel"/>
    <w:tmpl w:val="F97E012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9E405E3"/>
    <w:multiLevelType w:val="hybridMultilevel"/>
    <w:tmpl w:val="FF66A63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AC63AAB"/>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8DF085E"/>
    <w:multiLevelType w:val="hybridMultilevel"/>
    <w:tmpl w:val="117E7124"/>
    <w:lvl w:ilvl="0" w:tplc="C302BED2">
      <w:start w:val="1"/>
      <w:numFmt w:val="decimal"/>
      <w:lvlText w:val="%1."/>
      <w:lvlJc w:val="left"/>
      <w:pPr>
        <w:ind w:left="1656" w:hanging="360"/>
      </w:pPr>
      <w:rPr>
        <w:rFont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6" w15:restartNumberingAfterBreak="0">
    <w:nsid w:val="3BEB6D00"/>
    <w:multiLevelType w:val="hybridMultilevel"/>
    <w:tmpl w:val="5B82EBDA"/>
    <w:lvl w:ilvl="0" w:tplc="0427000F">
      <w:start w:val="1"/>
      <w:numFmt w:val="decimal"/>
      <w:lvlText w:val="%1."/>
      <w:lvlJc w:val="left"/>
      <w:pPr>
        <w:ind w:left="644"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4CDF3A62"/>
    <w:multiLevelType w:val="hybridMultilevel"/>
    <w:tmpl w:val="653402DE"/>
    <w:lvl w:ilvl="0" w:tplc="74AC66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E504D4"/>
    <w:multiLevelType w:val="hybridMultilevel"/>
    <w:tmpl w:val="F648AAD2"/>
    <w:lvl w:ilvl="0" w:tplc="F266F560">
      <w:start w:val="1"/>
      <w:numFmt w:val="decimal"/>
      <w:lvlText w:val="%1."/>
      <w:lvlJc w:val="left"/>
      <w:pPr>
        <w:ind w:left="1656" w:hanging="360"/>
      </w:pPr>
      <w:rPr>
        <w:rFont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9" w15:restartNumberingAfterBreak="0">
    <w:nsid w:val="64E7344D"/>
    <w:multiLevelType w:val="hybridMultilevel"/>
    <w:tmpl w:val="15B07BD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6B2B0BDA"/>
    <w:multiLevelType w:val="hybridMultilevel"/>
    <w:tmpl w:val="500AE2F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77165C08"/>
    <w:multiLevelType w:val="hybridMultilevel"/>
    <w:tmpl w:val="A3FA31C0"/>
    <w:lvl w:ilvl="0" w:tplc="74601F36">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num w:numId="1">
    <w:abstractNumId w:val="2"/>
  </w:num>
  <w:num w:numId="2">
    <w:abstractNumId w:val="8"/>
  </w:num>
  <w:num w:numId="3">
    <w:abstractNumId w:val="6"/>
  </w:num>
  <w:num w:numId="4">
    <w:abstractNumId w:val="5"/>
  </w:num>
  <w:num w:numId="5">
    <w:abstractNumId w:val="3"/>
  </w:num>
  <w:num w:numId="6">
    <w:abstractNumId w:val="10"/>
  </w:num>
  <w:num w:numId="7">
    <w:abstractNumId w:val="9"/>
  </w:num>
  <w:num w:numId="8">
    <w:abstractNumId w:val="0"/>
  </w:num>
  <w:num w:numId="9">
    <w:abstractNumId w:val="11"/>
  </w:num>
  <w:num w:numId="10">
    <w:abstractNumId w:val="1"/>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EB4"/>
    <w:rsid w:val="00056EB4"/>
    <w:rsid w:val="000F62FE"/>
    <w:rsid w:val="00125B97"/>
    <w:rsid w:val="00147773"/>
    <w:rsid w:val="00165C5E"/>
    <w:rsid w:val="00181C87"/>
    <w:rsid w:val="00222618"/>
    <w:rsid w:val="00222C43"/>
    <w:rsid w:val="00226023"/>
    <w:rsid w:val="00290EAF"/>
    <w:rsid w:val="002A43AD"/>
    <w:rsid w:val="002E501E"/>
    <w:rsid w:val="00306E25"/>
    <w:rsid w:val="003D213D"/>
    <w:rsid w:val="003E1068"/>
    <w:rsid w:val="003E3A3D"/>
    <w:rsid w:val="00406EA5"/>
    <w:rsid w:val="00430F47"/>
    <w:rsid w:val="00497C55"/>
    <w:rsid w:val="004B7A5E"/>
    <w:rsid w:val="00514D63"/>
    <w:rsid w:val="00523B2C"/>
    <w:rsid w:val="00554F1F"/>
    <w:rsid w:val="00561D46"/>
    <w:rsid w:val="005939FA"/>
    <w:rsid w:val="005C19B6"/>
    <w:rsid w:val="005D356A"/>
    <w:rsid w:val="005E6240"/>
    <w:rsid w:val="005F1891"/>
    <w:rsid w:val="00624A79"/>
    <w:rsid w:val="0063360A"/>
    <w:rsid w:val="00664031"/>
    <w:rsid w:val="006D65A9"/>
    <w:rsid w:val="0076495B"/>
    <w:rsid w:val="00764E4B"/>
    <w:rsid w:val="007D6885"/>
    <w:rsid w:val="00801443"/>
    <w:rsid w:val="00822CD3"/>
    <w:rsid w:val="00851534"/>
    <w:rsid w:val="00864D5B"/>
    <w:rsid w:val="008971FB"/>
    <w:rsid w:val="008D67E3"/>
    <w:rsid w:val="0096541E"/>
    <w:rsid w:val="00A8088D"/>
    <w:rsid w:val="00AB06E9"/>
    <w:rsid w:val="00AD02D3"/>
    <w:rsid w:val="00B83E6F"/>
    <w:rsid w:val="00B95A18"/>
    <w:rsid w:val="00CB01A0"/>
    <w:rsid w:val="00CD14A1"/>
    <w:rsid w:val="00CF5CEE"/>
    <w:rsid w:val="00D2739B"/>
    <w:rsid w:val="00D30CA5"/>
    <w:rsid w:val="00D33263"/>
    <w:rsid w:val="00D75446"/>
    <w:rsid w:val="00DA0CF7"/>
    <w:rsid w:val="00DF6235"/>
    <w:rsid w:val="00E1372C"/>
    <w:rsid w:val="00E52AA3"/>
    <w:rsid w:val="00F332CA"/>
    <w:rsid w:val="00F453B3"/>
    <w:rsid w:val="00F4590E"/>
    <w:rsid w:val="00F83B6D"/>
    <w:rsid w:val="00F85C58"/>
    <w:rsid w:val="00F9151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3770A"/>
  <w15:docId w15:val="{B9F178AA-DE01-47D8-8B0B-8F355C770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43AD"/>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2A43AD"/>
    <w:pPr>
      <w:keepNext/>
      <w:overflowPunct w:val="0"/>
      <w:autoSpaceDE w:val="0"/>
      <w:autoSpaceDN w:val="0"/>
      <w:adjustRightInd w:val="0"/>
      <w:spacing w:line="480" w:lineRule="auto"/>
      <w:jc w:val="center"/>
      <w:textAlignment w:val="baseline"/>
      <w:outlineLvl w:val="0"/>
    </w:pPr>
    <w:rPr>
      <w:b/>
      <w:sz w:val="24"/>
      <w:lang w:val="en-GB"/>
    </w:rPr>
  </w:style>
  <w:style w:type="paragraph" w:styleId="Heading5">
    <w:name w:val="heading 5"/>
    <w:basedOn w:val="Normal"/>
    <w:next w:val="Normal"/>
    <w:link w:val="Heading5Char"/>
    <w:uiPriority w:val="9"/>
    <w:semiHidden/>
    <w:unhideWhenUsed/>
    <w:qFormat/>
    <w:rsid w:val="002E501E"/>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A43AD"/>
    <w:rPr>
      <w:rFonts w:ascii="Times New Roman" w:eastAsia="Times New Roman" w:hAnsi="Times New Roman" w:cs="Times New Roman"/>
      <w:b/>
      <w:sz w:val="24"/>
      <w:szCs w:val="20"/>
      <w:lang w:val="en-GB"/>
    </w:rPr>
  </w:style>
  <w:style w:type="paragraph" w:styleId="ListParagraph">
    <w:name w:val="List Paragraph"/>
    <w:basedOn w:val="Normal"/>
    <w:uiPriority w:val="34"/>
    <w:qFormat/>
    <w:rsid w:val="002A43AD"/>
    <w:pPr>
      <w:ind w:left="720"/>
      <w:contextualSpacing/>
    </w:pPr>
  </w:style>
  <w:style w:type="character" w:styleId="Hyperlink">
    <w:name w:val="Hyperlink"/>
    <w:rsid w:val="002A43AD"/>
    <w:rPr>
      <w:color w:val="0563C1"/>
      <w:u w:val="single"/>
    </w:rPr>
  </w:style>
  <w:style w:type="paragraph" w:styleId="Header">
    <w:name w:val="header"/>
    <w:basedOn w:val="Normal"/>
    <w:link w:val="HeaderChar"/>
    <w:uiPriority w:val="99"/>
    <w:unhideWhenUsed/>
    <w:rsid w:val="00851534"/>
    <w:pPr>
      <w:tabs>
        <w:tab w:val="center" w:pos="4819"/>
        <w:tab w:val="right" w:pos="9638"/>
      </w:tabs>
    </w:pPr>
  </w:style>
  <w:style w:type="character" w:customStyle="1" w:styleId="HeaderChar">
    <w:name w:val="Header Char"/>
    <w:basedOn w:val="DefaultParagraphFont"/>
    <w:link w:val="Header"/>
    <w:uiPriority w:val="99"/>
    <w:rsid w:val="00851534"/>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51534"/>
    <w:pPr>
      <w:tabs>
        <w:tab w:val="center" w:pos="4819"/>
        <w:tab w:val="right" w:pos="9638"/>
      </w:tabs>
    </w:pPr>
  </w:style>
  <w:style w:type="character" w:customStyle="1" w:styleId="FooterChar">
    <w:name w:val="Footer Char"/>
    <w:basedOn w:val="DefaultParagraphFont"/>
    <w:link w:val="Footer"/>
    <w:uiPriority w:val="99"/>
    <w:rsid w:val="00851534"/>
    <w:rPr>
      <w:rFonts w:ascii="Times New Roman" w:eastAsia="Times New Roman" w:hAnsi="Times New Roman" w:cs="Times New Roman"/>
      <w:sz w:val="20"/>
      <w:szCs w:val="20"/>
    </w:rPr>
  </w:style>
  <w:style w:type="character" w:customStyle="1" w:styleId="Heading5Char">
    <w:name w:val="Heading 5 Char"/>
    <w:basedOn w:val="DefaultParagraphFont"/>
    <w:link w:val="Heading5"/>
    <w:uiPriority w:val="9"/>
    <w:semiHidden/>
    <w:rsid w:val="002E501E"/>
    <w:rPr>
      <w:rFonts w:asciiTheme="majorHAnsi" w:eastAsiaTheme="majorEastAsia" w:hAnsiTheme="majorHAnsi" w:cstheme="majorBidi"/>
      <w:color w:val="2E74B5" w:themeColor="accent1" w:themeShade="BF"/>
      <w:sz w:val="20"/>
      <w:szCs w:val="20"/>
    </w:rPr>
  </w:style>
  <w:style w:type="character" w:customStyle="1" w:styleId="fwb">
    <w:name w:val="fwb"/>
    <w:basedOn w:val="DefaultParagraphFont"/>
    <w:rsid w:val="002E50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2882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09BC8-463B-445E-BD3A-C4029AA0B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355</Words>
  <Characters>2030</Characters>
  <Application>Microsoft Office Word</Application>
  <DocSecurity>0</DocSecurity>
  <Lines>16</Lines>
  <Paragraphs>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Laura Jančiauskaitė</cp:lastModifiedBy>
  <cp:revision>5</cp:revision>
  <dcterms:created xsi:type="dcterms:W3CDTF">2018-10-22T12:56:00Z</dcterms:created>
  <dcterms:modified xsi:type="dcterms:W3CDTF">2018-11-26T16:08:00Z</dcterms:modified>
</cp:coreProperties>
</file>