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AC7" w:rsidRDefault="0092780C" w:rsidP="00995AC7">
      <w:pPr>
        <w:pStyle w:val="Pagrindinistekstas"/>
        <w:spacing w:before="90"/>
        <w:ind w:left="2675" w:right="2662" w:hanging="1"/>
        <w:jc w:val="center"/>
      </w:pPr>
      <w:r>
        <w:t xml:space="preserve"> </w:t>
      </w:r>
      <w:r w:rsidR="00995AC7">
        <w:t>STUDENTŲ ATSTOVYBĖS  TRANSPORTO INŽINERIJOS FAKULTETE SUSIRINKIMO PROTOKOLAS</w:t>
      </w:r>
    </w:p>
    <w:p w:rsidR="00995AC7" w:rsidRDefault="002E12D0" w:rsidP="00995AC7">
      <w:pPr>
        <w:pStyle w:val="Pagrindinistekstas"/>
        <w:spacing w:before="90"/>
        <w:ind w:left="2675" w:right="2662" w:hanging="1"/>
        <w:jc w:val="center"/>
      </w:pPr>
      <w:r>
        <w:t>2019-02-07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  <w:r>
        <w:t>Vilnius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</w:p>
    <w:p w:rsidR="00995AC7" w:rsidRDefault="00995AC7" w:rsidP="00995AC7">
      <w:pPr>
        <w:pStyle w:val="Pagrindinistekstas"/>
        <w:spacing w:before="90"/>
        <w:ind w:left="2675" w:right="2662" w:hanging="1"/>
      </w:pPr>
    </w:p>
    <w:p w:rsidR="00995AC7" w:rsidRPr="00995AC7" w:rsidRDefault="00995AC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i/>
          <w:sz w:val="24"/>
        </w:rPr>
        <w:t>Posėdžio pirmininkas: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5D43A3">
        <w:rPr>
          <w:rFonts w:ascii="Times New Roman" w:hAnsi="Times New Roman" w:cs="Times New Roman"/>
          <w:b/>
          <w:sz w:val="24"/>
        </w:rPr>
        <w:t>Tadas Seniūnas</w:t>
      </w:r>
    </w:p>
    <w:p w:rsidR="00995AC7" w:rsidRPr="002E12D0" w:rsidRDefault="006A349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Posėdžio sekretorius</w:t>
      </w:r>
      <w:r w:rsidR="00995AC7">
        <w:rPr>
          <w:rFonts w:ascii="Times New Roman" w:hAnsi="Times New Roman" w:cs="Times New Roman"/>
          <w:i/>
          <w:sz w:val="24"/>
        </w:rPr>
        <w:t xml:space="preserve">: </w:t>
      </w:r>
      <w:r w:rsidR="002E12D0">
        <w:rPr>
          <w:rFonts w:ascii="Times New Roman" w:hAnsi="Times New Roman" w:cs="Times New Roman"/>
          <w:b/>
          <w:sz w:val="24"/>
        </w:rPr>
        <w:t xml:space="preserve">Raminta </w:t>
      </w:r>
      <w:proofErr w:type="spellStart"/>
      <w:r w:rsidR="002E12D0">
        <w:rPr>
          <w:rFonts w:ascii="Times New Roman" w:hAnsi="Times New Roman" w:cs="Times New Roman"/>
          <w:b/>
          <w:sz w:val="24"/>
        </w:rPr>
        <w:t>Tamoševičiūtė</w:t>
      </w:r>
      <w:proofErr w:type="spellEnd"/>
    </w:p>
    <w:p w:rsidR="00267AB4" w:rsidRDefault="002E12D0" w:rsidP="002E12D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DALYVAUJA. 1 priedas.</w:t>
      </w:r>
    </w:p>
    <w:p w:rsidR="002E12D0" w:rsidRDefault="002E12D0" w:rsidP="002E12D0">
      <w:pPr>
        <w:rPr>
          <w:rFonts w:ascii="Times New Roman" w:hAnsi="Times New Roman" w:cs="Times New Roman"/>
          <w:b/>
          <w:sz w:val="24"/>
        </w:rPr>
      </w:pPr>
    </w:p>
    <w:p w:rsidR="002A7CB6" w:rsidRDefault="002A7CB6" w:rsidP="002E12D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VALDYBA:</w:t>
      </w:r>
    </w:p>
    <w:p w:rsidR="00B62BC0" w:rsidRPr="00B62BC0" w:rsidRDefault="00B62BC0" w:rsidP="004973F0">
      <w:pPr>
        <w:pStyle w:val="Sraopastraipa"/>
        <w:numPr>
          <w:ilvl w:val="0"/>
          <w:numId w:val="2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Kovo 2d. 11h LSS rinkiminė-ataskaitinė konferencija;</w:t>
      </w:r>
    </w:p>
    <w:p w:rsidR="00B62BC0" w:rsidRDefault="00B62BC0" w:rsidP="004973F0">
      <w:pPr>
        <w:pStyle w:val="Sraopastraipa"/>
        <w:numPr>
          <w:ilvl w:val="0"/>
          <w:numId w:val="2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Nušalinta RSV vadovė Gabija </w:t>
      </w:r>
      <w:proofErr w:type="spellStart"/>
      <w:r>
        <w:rPr>
          <w:rFonts w:ascii="Times New Roman" w:hAnsi="Times New Roman" w:cs="Times New Roman"/>
          <w:sz w:val="24"/>
        </w:rPr>
        <w:t>Pragulbeckytė</w:t>
      </w:r>
      <w:proofErr w:type="spellEnd"/>
      <w:r>
        <w:rPr>
          <w:rFonts w:ascii="Times New Roman" w:hAnsi="Times New Roman" w:cs="Times New Roman"/>
          <w:sz w:val="24"/>
        </w:rPr>
        <w:t xml:space="preserve">, dabar </w:t>
      </w:r>
      <w:r w:rsidR="00D22396">
        <w:rPr>
          <w:rFonts w:ascii="Times New Roman" w:hAnsi="Times New Roman" w:cs="Times New Roman"/>
          <w:sz w:val="24"/>
        </w:rPr>
        <w:t xml:space="preserve">laikinai einantys pareigas </w:t>
      </w:r>
      <w:r>
        <w:rPr>
          <w:rFonts w:ascii="Times New Roman" w:hAnsi="Times New Roman" w:cs="Times New Roman"/>
          <w:sz w:val="24"/>
        </w:rPr>
        <w:t xml:space="preserve">Reda </w:t>
      </w:r>
      <w:proofErr w:type="spellStart"/>
      <w:r>
        <w:rPr>
          <w:rFonts w:ascii="Times New Roman" w:hAnsi="Times New Roman" w:cs="Times New Roman"/>
          <w:sz w:val="24"/>
        </w:rPr>
        <w:t>Braziuytė</w:t>
      </w:r>
      <w:proofErr w:type="spellEnd"/>
      <w:r>
        <w:rPr>
          <w:rFonts w:ascii="Times New Roman" w:hAnsi="Times New Roman" w:cs="Times New Roman"/>
          <w:sz w:val="24"/>
        </w:rPr>
        <w:t xml:space="preserve"> ir Kęstutis </w:t>
      </w:r>
      <w:proofErr w:type="spellStart"/>
      <w:r>
        <w:rPr>
          <w:rFonts w:ascii="Times New Roman" w:hAnsi="Times New Roman" w:cs="Times New Roman"/>
          <w:sz w:val="24"/>
        </w:rPr>
        <w:t>Medeišis</w:t>
      </w:r>
      <w:proofErr w:type="spellEnd"/>
      <w:r>
        <w:rPr>
          <w:rFonts w:ascii="Times New Roman" w:hAnsi="Times New Roman" w:cs="Times New Roman"/>
          <w:sz w:val="24"/>
        </w:rPr>
        <w:t>;</w:t>
      </w:r>
    </w:p>
    <w:p w:rsidR="00B62BC0" w:rsidRDefault="00B62BC0" w:rsidP="004973F0">
      <w:pPr>
        <w:pStyle w:val="Sraopastraipa"/>
        <w:numPr>
          <w:ilvl w:val="0"/>
          <w:numId w:val="2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Senato posėdyje buvo pateikti du pasiūlymai: integracinė savaitė ir pasiūlymas, kad praktika  8 semestre būtų 15 kreditų bei baigiamojo darbo dalis. Abu buvo atmesti;</w:t>
      </w:r>
    </w:p>
    <w:p w:rsidR="0083265A" w:rsidRDefault="00B62BC0" w:rsidP="004973F0">
      <w:pPr>
        <w:pStyle w:val="Sraopastraipa"/>
        <w:numPr>
          <w:ilvl w:val="0"/>
          <w:numId w:val="2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Pristatytas KLPP (kompetentingos lyderystės programos) aprašas</w:t>
      </w:r>
      <w:r w:rsidR="0083265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;</w:t>
      </w:r>
    </w:p>
    <w:p w:rsidR="00B62BC0" w:rsidRDefault="00B62BC0" w:rsidP="004973F0">
      <w:pPr>
        <w:pStyle w:val="Sraopastraipa"/>
        <w:numPr>
          <w:ilvl w:val="0"/>
          <w:numId w:val="2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Pristatytas akreditavimo modelis.</w:t>
      </w:r>
    </w:p>
    <w:p w:rsidR="00E37870" w:rsidRDefault="00E3787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F938E6" w:rsidRDefault="00F938E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1 priedas.</w:t>
      </w:r>
    </w:p>
    <w:p w:rsidR="00F938E6" w:rsidRDefault="00F938E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DALYVIŲ SĄRAŠAS</w:t>
      </w:r>
    </w:p>
    <w:p w:rsidR="00812585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Tadas Seniūnas</w:t>
      </w:r>
      <w:bookmarkStart w:id="0" w:name="_GoBack"/>
      <w:bookmarkEnd w:id="0"/>
    </w:p>
    <w:p w:rsidR="002E12D0" w:rsidRDefault="002E12D0" w:rsidP="002E12D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Aistis Mozūraitis</w:t>
      </w:r>
    </w:p>
    <w:p w:rsidR="002E12D0" w:rsidRDefault="002E12D0" w:rsidP="002E12D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Arnas </w:t>
      </w:r>
      <w:proofErr w:type="spellStart"/>
      <w:r>
        <w:rPr>
          <w:rFonts w:ascii="Times New Roman" w:hAnsi="Times New Roman" w:cs="Times New Roman"/>
          <w:sz w:val="24"/>
        </w:rPr>
        <w:t>Trapnauskas</w:t>
      </w:r>
      <w:proofErr w:type="spellEnd"/>
    </w:p>
    <w:p w:rsidR="002E12D0" w:rsidRDefault="002E12D0" w:rsidP="002E12D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Titas </w:t>
      </w:r>
      <w:proofErr w:type="spellStart"/>
      <w:r>
        <w:rPr>
          <w:rFonts w:ascii="Times New Roman" w:hAnsi="Times New Roman" w:cs="Times New Roman"/>
          <w:sz w:val="24"/>
        </w:rPr>
        <w:t>Kuncevičius</w:t>
      </w:r>
      <w:proofErr w:type="spellEnd"/>
    </w:p>
    <w:p w:rsidR="002E12D0" w:rsidRDefault="002E12D0" w:rsidP="002E12D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Rūta </w:t>
      </w:r>
      <w:proofErr w:type="spellStart"/>
      <w:r>
        <w:rPr>
          <w:rFonts w:ascii="Times New Roman" w:hAnsi="Times New Roman" w:cs="Times New Roman"/>
          <w:sz w:val="24"/>
        </w:rPr>
        <w:t>Vilkoicaitė</w:t>
      </w:r>
      <w:proofErr w:type="spellEnd"/>
    </w:p>
    <w:p w:rsidR="002E12D0" w:rsidRDefault="002E12D0" w:rsidP="002E12D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Raminta </w:t>
      </w:r>
      <w:proofErr w:type="spellStart"/>
      <w:r>
        <w:rPr>
          <w:rFonts w:ascii="Times New Roman" w:hAnsi="Times New Roman" w:cs="Times New Roman"/>
          <w:sz w:val="24"/>
        </w:rPr>
        <w:t>Tamoševičiūtė</w:t>
      </w:r>
      <w:proofErr w:type="spellEnd"/>
    </w:p>
    <w:p w:rsidR="00E9043E" w:rsidRDefault="00E9043E" w:rsidP="002E12D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Tomas </w:t>
      </w:r>
      <w:proofErr w:type="spellStart"/>
      <w:r>
        <w:rPr>
          <w:rFonts w:ascii="Times New Roman" w:hAnsi="Times New Roman" w:cs="Times New Roman"/>
          <w:sz w:val="24"/>
        </w:rPr>
        <w:t>Vaickus</w:t>
      </w:r>
      <w:proofErr w:type="spellEnd"/>
    </w:p>
    <w:p w:rsidR="00E9043E" w:rsidRDefault="00E9043E" w:rsidP="002E12D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Stasys Juškaitis</w:t>
      </w:r>
    </w:p>
    <w:p w:rsidR="00364133" w:rsidRDefault="00364133" w:rsidP="002E12D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Kornelija </w:t>
      </w:r>
      <w:proofErr w:type="spellStart"/>
      <w:r>
        <w:rPr>
          <w:rFonts w:ascii="Times New Roman" w:hAnsi="Times New Roman" w:cs="Times New Roman"/>
          <w:sz w:val="24"/>
        </w:rPr>
        <w:t>Vasilevskaitė</w:t>
      </w:r>
      <w:proofErr w:type="spellEnd"/>
    </w:p>
    <w:p w:rsidR="00364133" w:rsidRDefault="001A5709" w:rsidP="002E12D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Liudas</w:t>
      </w:r>
      <w:r w:rsidR="004F40E5">
        <w:rPr>
          <w:rFonts w:ascii="Times New Roman" w:hAnsi="Times New Roman" w:cs="Times New Roman"/>
          <w:sz w:val="24"/>
        </w:rPr>
        <w:t xml:space="preserve"> </w:t>
      </w:r>
      <w:proofErr w:type="spellStart"/>
      <w:r w:rsidR="004F40E5">
        <w:rPr>
          <w:rFonts w:ascii="Times New Roman" w:hAnsi="Times New Roman" w:cs="Times New Roman"/>
          <w:sz w:val="24"/>
        </w:rPr>
        <w:t>Sinica</w:t>
      </w:r>
      <w:proofErr w:type="spellEnd"/>
    </w:p>
    <w:p w:rsidR="001A5709" w:rsidRDefault="001A5709" w:rsidP="002E12D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Valdas</w:t>
      </w:r>
      <w:r w:rsidR="004F40E5">
        <w:rPr>
          <w:rFonts w:ascii="Times New Roman" w:hAnsi="Times New Roman" w:cs="Times New Roman"/>
          <w:sz w:val="24"/>
        </w:rPr>
        <w:t xml:space="preserve"> </w:t>
      </w:r>
      <w:proofErr w:type="spellStart"/>
      <w:r w:rsidR="004F40E5">
        <w:rPr>
          <w:rFonts w:ascii="Times New Roman" w:hAnsi="Times New Roman" w:cs="Times New Roman"/>
          <w:sz w:val="24"/>
        </w:rPr>
        <w:t>Varapnickas</w:t>
      </w:r>
      <w:proofErr w:type="spellEnd"/>
    </w:p>
    <w:p w:rsidR="001A5709" w:rsidRDefault="001A5709" w:rsidP="002E12D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Rytis</w:t>
      </w:r>
      <w:r w:rsidR="004F40E5">
        <w:rPr>
          <w:rFonts w:ascii="Times New Roman" w:hAnsi="Times New Roman" w:cs="Times New Roman"/>
          <w:sz w:val="24"/>
        </w:rPr>
        <w:t xml:space="preserve"> </w:t>
      </w:r>
      <w:proofErr w:type="spellStart"/>
      <w:r w:rsidR="00346536">
        <w:rPr>
          <w:rFonts w:ascii="Times New Roman" w:hAnsi="Times New Roman" w:cs="Times New Roman"/>
          <w:sz w:val="24"/>
        </w:rPr>
        <w:t>Muralis</w:t>
      </w:r>
      <w:proofErr w:type="spellEnd"/>
    </w:p>
    <w:p w:rsidR="00C133C0" w:rsidRPr="002E12D0" w:rsidRDefault="00C133C0" w:rsidP="002E12D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Karolis </w:t>
      </w:r>
      <w:proofErr w:type="spellStart"/>
      <w:r>
        <w:rPr>
          <w:rFonts w:ascii="Times New Roman" w:hAnsi="Times New Roman" w:cs="Times New Roman"/>
          <w:sz w:val="24"/>
        </w:rPr>
        <w:t>Mackonis</w:t>
      </w:r>
      <w:proofErr w:type="spellEnd"/>
    </w:p>
    <w:p w:rsidR="0092780C" w:rsidRPr="00CD6EEE" w:rsidRDefault="0092780C" w:rsidP="00C02838">
      <w:pPr>
        <w:pStyle w:val="Sraopastraipa"/>
        <w:spacing w:line="360" w:lineRule="auto"/>
        <w:ind w:left="714"/>
        <w:rPr>
          <w:rFonts w:ascii="Times New Roman" w:hAnsi="Times New Roman" w:cs="Times New Roman"/>
          <w:sz w:val="24"/>
        </w:rPr>
      </w:pPr>
    </w:p>
    <w:sectPr w:rsidR="0092780C" w:rsidRPr="00CD6EE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362D4"/>
    <w:multiLevelType w:val="hybridMultilevel"/>
    <w:tmpl w:val="48EE336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5D3ABA"/>
    <w:multiLevelType w:val="hybridMultilevel"/>
    <w:tmpl w:val="57E095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D0909"/>
    <w:multiLevelType w:val="hybridMultilevel"/>
    <w:tmpl w:val="9FB8D8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D448E"/>
    <w:multiLevelType w:val="hybridMultilevel"/>
    <w:tmpl w:val="5838EB6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6B56AA"/>
    <w:multiLevelType w:val="hybridMultilevel"/>
    <w:tmpl w:val="E4A04C4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2645DF"/>
    <w:multiLevelType w:val="hybridMultilevel"/>
    <w:tmpl w:val="5AB693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FC7C3F"/>
    <w:multiLevelType w:val="hybridMultilevel"/>
    <w:tmpl w:val="8A7ACB6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1C38C2"/>
    <w:multiLevelType w:val="hybridMultilevel"/>
    <w:tmpl w:val="2ED8732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5F3C55"/>
    <w:multiLevelType w:val="hybridMultilevel"/>
    <w:tmpl w:val="A6A6CD60"/>
    <w:lvl w:ilvl="0" w:tplc="04270001">
      <w:start w:val="1"/>
      <w:numFmt w:val="bullet"/>
      <w:lvlText w:val=""/>
      <w:lvlJc w:val="left"/>
      <w:pPr>
        <w:ind w:left="123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9" w15:restartNumberingAfterBreak="0">
    <w:nsid w:val="2CD23BCC"/>
    <w:multiLevelType w:val="hybridMultilevel"/>
    <w:tmpl w:val="818C5D9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172E07"/>
    <w:multiLevelType w:val="hybridMultilevel"/>
    <w:tmpl w:val="4C0CE32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2F5F81"/>
    <w:multiLevelType w:val="hybridMultilevel"/>
    <w:tmpl w:val="544C41E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4D7EBB"/>
    <w:multiLevelType w:val="hybridMultilevel"/>
    <w:tmpl w:val="24F05F8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7599B"/>
    <w:multiLevelType w:val="hybridMultilevel"/>
    <w:tmpl w:val="A524C4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933711"/>
    <w:multiLevelType w:val="hybridMultilevel"/>
    <w:tmpl w:val="82DC9C4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0A442E"/>
    <w:multiLevelType w:val="hybridMultilevel"/>
    <w:tmpl w:val="908E2F96"/>
    <w:lvl w:ilvl="0" w:tplc="0427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6ECD7F90"/>
    <w:multiLevelType w:val="hybridMultilevel"/>
    <w:tmpl w:val="F1B8D5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6D6A9D"/>
    <w:multiLevelType w:val="hybridMultilevel"/>
    <w:tmpl w:val="B98819F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560A0E"/>
    <w:multiLevelType w:val="hybridMultilevel"/>
    <w:tmpl w:val="EE5493A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4217DE"/>
    <w:multiLevelType w:val="hybridMultilevel"/>
    <w:tmpl w:val="9CF4B09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AA73AF2"/>
    <w:multiLevelType w:val="hybridMultilevel"/>
    <w:tmpl w:val="4A9242D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DE6FDA"/>
    <w:multiLevelType w:val="hybridMultilevel"/>
    <w:tmpl w:val="9C10BEE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B62436"/>
    <w:multiLevelType w:val="hybridMultilevel"/>
    <w:tmpl w:val="AD60DCC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C44964"/>
    <w:multiLevelType w:val="hybridMultilevel"/>
    <w:tmpl w:val="662C0EB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E04966"/>
    <w:multiLevelType w:val="hybridMultilevel"/>
    <w:tmpl w:val="0B7E604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11"/>
  </w:num>
  <w:num w:numId="4">
    <w:abstractNumId w:val="19"/>
  </w:num>
  <w:num w:numId="5">
    <w:abstractNumId w:val="23"/>
  </w:num>
  <w:num w:numId="6">
    <w:abstractNumId w:val="15"/>
  </w:num>
  <w:num w:numId="7">
    <w:abstractNumId w:val="6"/>
  </w:num>
  <w:num w:numId="8">
    <w:abstractNumId w:val="14"/>
  </w:num>
  <w:num w:numId="9">
    <w:abstractNumId w:val="3"/>
  </w:num>
  <w:num w:numId="10">
    <w:abstractNumId w:val="10"/>
  </w:num>
  <w:num w:numId="11">
    <w:abstractNumId w:val="1"/>
  </w:num>
  <w:num w:numId="12">
    <w:abstractNumId w:val="9"/>
  </w:num>
  <w:num w:numId="13">
    <w:abstractNumId w:val="4"/>
  </w:num>
  <w:num w:numId="14">
    <w:abstractNumId w:val="16"/>
  </w:num>
  <w:num w:numId="15">
    <w:abstractNumId w:val="2"/>
  </w:num>
  <w:num w:numId="16">
    <w:abstractNumId w:val="7"/>
  </w:num>
  <w:num w:numId="17">
    <w:abstractNumId w:val="0"/>
  </w:num>
  <w:num w:numId="18">
    <w:abstractNumId w:val="12"/>
  </w:num>
  <w:num w:numId="19">
    <w:abstractNumId w:val="18"/>
  </w:num>
  <w:num w:numId="20">
    <w:abstractNumId w:val="5"/>
  </w:num>
  <w:num w:numId="21">
    <w:abstractNumId w:val="21"/>
  </w:num>
  <w:num w:numId="22">
    <w:abstractNumId w:val="24"/>
  </w:num>
  <w:num w:numId="23">
    <w:abstractNumId w:val="8"/>
  </w:num>
  <w:num w:numId="24">
    <w:abstractNumId w:val="22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4EBF"/>
    <w:rsid w:val="00031DDF"/>
    <w:rsid w:val="00036C44"/>
    <w:rsid w:val="000647D1"/>
    <w:rsid w:val="000B17CF"/>
    <w:rsid w:val="000B62FD"/>
    <w:rsid w:val="000D4D76"/>
    <w:rsid w:val="000D574E"/>
    <w:rsid w:val="000F14A2"/>
    <w:rsid w:val="001358BD"/>
    <w:rsid w:val="00150390"/>
    <w:rsid w:val="00153BC9"/>
    <w:rsid w:val="001678EF"/>
    <w:rsid w:val="00185E87"/>
    <w:rsid w:val="001A5709"/>
    <w:rsid w:val="001D11CE"/>
    <w:rsid w:val="001F7768"/>
    <w:rsid w:val="0020167F"/>
    <w:rsid w:val="00267AB4"/>
    <w:rsid w:val="00267FB8"/>
    <w:rsid w:val="00274EBF"/>
    <w:rsid w:val="002A7CB6"/>
    <w:rsid w:val="002B35DD"/>
    <w:rsid w:val="002C5B31"/>
    <w:rsid w:val="002E12D0"/>
    <w:rsid w:val="002E7F14"/>
    <w:rsid w:val="002F2697"/>
    <w:rsid w:val="003065F6"/>
    <w:rsid w:val="00344716"/>
    <w:rsid w:val="00345230"/>
    <w:rsid w:val="00345477"/>
    <w:rsid w:val="00346536"/>
    <w:rsid w:val="00346D89"/>
    <w:rsid w:val="00360203"/>
    <w:rsid w:val="00364133"/>
    <w:rsid w:val="003771A0"/>
    <w:rsid w:val="00384826"/>
    <w:rsid w:val="0039594A"/>
    <w:rsid w:val="003A2A93"/>
    <w:rsid w:val="003C7FBF"/>
    <w:rsid w:val="003F2AB6"/>
    <w:rsid w:val="0040196D"/>
    <w:rsid w:val="00402FAC"/>
    <w:rsid w:val="00444C45"/>
    <w:rsid w:val="00482F97"/>
    <w:rsid w:val="0049660B"/>
    <w:rsid w:val="004973F0"/>
    <w:rsid w:val="004D46B5"/>
    <w:rsid w:val="004F21F4"/>
    <w:rsid w:val="004F40E5"/>
    <w:rsid w:val="005079E6"/>
    <w:rsid w:val="005261A2"/>
    <w:rsid w:val="00533437"/>
    <w:rsid w:val="00562AF8"/>
    <w:rsid w:val="00577340"/>
    <w:rsid w:val="005A6C1B"/>
    <w:rsid w:val="005D43A3"/>
    <w:rsid w:val="005E5694"/>
    <w:rsid w:val="006122AF"/>
    <w:rsid w:val="00612898"/>
    <w:rsid w:val="00653C0E"/>
    <w:rsid w:val="00675FB6"/>
    <w:rsid w:val="00690FE3"/>
    <w:rsid w:val="006A3492"/>
    <w:rsid w:val="006D01B8"/>
    <w:rsid w:val="007027A1"/>
    <w:rsid w:val="00715C4F"/>
    <w:rsid w:val="007227FF"/>
    <w:rsid w:val="00732046"/>
    <w:rsid w:val="007362B0"/>
    <w:rsid w:val="00745EAB"/>
    <w:rsid w:val="00790A3C"/>
    <w:rsid w:val="007D700E"/>
    <w:rsid w:val="0080265C"/>
    <w:rsid w:val="00812585"/>
    <w:rsid w:val="0083265A"/>
    <w:rsid w:val="008740AE"/>
    <w:rsid w:val="00877AD4"/>
    <w:rsid w:val="00894660"/>
    <w:rsid w:val="008D60A8"/>
    <w:rsid w:val="008E20D4"/>
    <w:rsid w:val="0092780C"/>
    <w:rsid w:val="0094292B"/>
    <w:rsid w:val="009752F5"/>
    <w:rsid w:val="0098734C"/>
    <w:rsid w:val="00995AC7"/>
    <w:rsid w:val="00A22ADC"/>
    <w:rsid w:val="00A31E11"/>
    <w:rsid w:val="00A5418B"/>
    <w:rsid w:val="00A77D48"/>
    <w:rsid w:val="00AA6D63"/>
    <w:rsid w:val="00AC127E"/>
    <w:rsid w:val="00AF4FF0"/>
    <w:rsid w:val="00AF74E7"/>
    <w:rsid w:val="00B072C7"/>
    <w:rsid w:val="00B16A29"/>
    <w:rsid w:val="00B218BF"/>
    <w:rsid w:val="00B62BC0"/>
    <w:rsid w:val="00B81CA4"/>
    <w:rsid w:val="00BA3E7D"/>
    <w:rsid w:val="00BC20DD"/>
    <w:rsid w:val="00BC47DC"/>
    <w:rsid w:val="00BC5019"/>
    <w:rsid w:val="00BC5D2F"/>
    <w:rsid w:val="00C02838"/>
    <w:rsid w:val="00C06E88"/>
    <w:rsid w:val="00C133C0"/>
    <w:rsid w:val="00C21E61"/>
    <w:rsid w:val="00C72EEF"/>
    <w:rsid w:val="00CB02A9"/>
    <w:rsid w:val="00CC1F10"/>
    <w:rsid w:val="00CD6EEE"/>
    <w:rsid w:val="00CE72C1"/>
    <w:rsid w:val="00D0216F"/>
    <w:rsid w:val="00D20B5E"/>
    <w:rsid w:val="00D22396"/>
    <w:rsid w:val="00E03251"/>
    <w:rsid w:val="00E37870"/>
    <w:rsid w:val="00E9043E"/>
    <w:rsid w:val="00EF2B87"/>
    <w:rsid w:val="00F05AA0"/>
    <w:rsid w:val="00F22C86"/>
    <w:rsid w:val="00F45458"/>
    <w:rsid w:val="00F674A3"/>
    <w:rsid w:val="00F82560"/>
    <w:rsid w:val="00F938E6"/>
    <w:rsid w:val="00FD784C"/>
    <w:rsid w:val="00FF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25882"/>
  <w15:docId w15:val="{62198DCB-F583-4AAE-9A10-43BE6AC38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semiHidden/>
    <w:unhideWhenUsed/>
    <w:qFormat/>
    <w:rsid w:val="00995AC7"/>
    <w:pPr>
      <w:widowControl w:val="0"/>
      <w:autoSpaceDE w:val="0"/>
      <w:autoSpaceDN w:val="0"/>
      <w:spacing w:after="0" w:line="240" w:lineRule="auto"/>
      <w:ind w:left="839" w:hanging="36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semiHidden/>
    <w:rsid w:val="00995AC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995A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768</Characters>
  <Application>Microsoft Office Word</Application>
  <DocSecurity>0</DocSecurity>
  <Lines>6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Raminta Tamoševičiūtė</dc:creator>
  <cp:lastModifiedBy>Namai</cp:lastModifiedBy>
  <cp:revision>34</cp:revision>
  <dcterms:created xsi:type="dcterms:W3CDTF">2018-11-15T17:43:00Z</dcterms:created>
  <dcterms:modified xsi:type="dcterms:W3CDTF">2019-02-18T17:23:00Z</dcterms:modified>
</cp:coreProperties>
</file>